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7" w:rsidRDefault="00597AF5" w:rsidP="00010AF7">
      <w:pPr>
        <w:spacing w:after="0" w:line="240" w:lineRule="auto"/>
      </w:pPr>
      <w:r>
        <w:cr/>
        <w:t>Numer sprawy  RGK 271.16</w:t>
      </w:r>
      <w:r w:rsidR="00010AF7">
        <w:t>.</w:t>
      </w:r>
      <w:r w:rsidR="00BA01C5" w:rsidRPr="00BA01C5">
        <w:t>2017</w:t>
      </w:r>
      <w:r w:rsidR="00BA01C5" w:rsidRPr="00BA01C5">
        <w:cr/>
      </w:r>
      <w:r w:rsidR="00AF3C18">
        <w:t xml:space="preserve">                                                                                                                </w:t>
      </w:r>
      <w:r>
        <w:t xml:space="preserve"> Zawidz  Kościelny, 2017-12-28</w:t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BA01C5" w:rsidRPr="00BA01C5">
        <w:cr/>
      </w:r>
      <w:r w:rsidR="00620E47">
        <w:t xml:space="preserve">                                                        </w:t>
      </w:r>
      <w:r w:rsidR="00BA01C5" w:rsidRPr="007A15BA">
        <w:rPr>
          <w:b/>
        </w:rPr>
        <w:t>INFORMACJA O TREŚCI ZŁOŻONYCH OFERT</w:t>
      </w:r>
      <w:r w:rsidR="00BA01C5" w:rsidRPr="00BA01C5">
        <w:cr/>
      </w:r>
      <w:r w:rsidR="00BA01C5" w:rsidRPr="00BA01C5">
        <w:cr/>
      </w:r>
      <w:r w:rsidR="00BA01C5" w:rsidRPr="00BA01C5">
        <w:cr/>
        <w:t>dot.: postępowania o udzielenie zamówienia publicz</w:t>
      </w:r>
      <w:r>
        <w:t>nego. Numer sprawy:  RGK  271.16</w:t>
      </w:r>
      <w:r w:rsidR="00010AF7">
        <w:t>.2017</w:t>
      </w:r>
    </w:p>
    <w:p w:rsidR="00597AF5" w:rsidRPr="00BA01C5" w:rsidRDefault="00BA01C5" w:rsidP="00597AF5">
      <w:pPr>
        <w:spacing w:after="0" w:line="240" w:lineRule="auto"/>
      </w:pPr>
      <w:r w:rsidRPr="00BA01C5">
        <w:t xml:space="preserve">Nazwa zadania:  </w:t>
      </w:r>
      <w:r w:rsidR="00597AF5" w:rsidRPr="00597AF5">
        <w:rPr>
          <w:rFonts w:eastAsia="Times New Roman" w:cstheme="minorHAnsi"/>
          <w:color w:val="000000"/>
          <w:szCs w:val="27"/>
          <w:lang w:eastAsia="pl-PL"/>
        </w:rPr>
        <w:t>Szkoły Podstawowe = Szkoły Przyszłości- zakup i dostawa pomocy dydaktycznych oraz sprzętu ICT do szkół na terenie Gminy Zawidz </w:t>
      </w:r>
      <w:r w:rsidR="00597AF5" w:rsidRPr="00836D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01C5">
        <w:cr/>
        <w:t xml:space="preserve">Na mocy art. 86 ust. 5 ustawy z dnia 29 stycznia 2004 roku Prawo zamówień publicznych </w:t>
      </w:r>
      <w:r w:rsidRPr="00BA01C5">
        <w:cr/>
        <w:t xml:space="preserve">(t. j. Dz. U. z 2015 r. poz. </w:t>
      </w:r>
      <w:r w:rsidR="0024650E">
        <w:t xml:space="preserve">2164 z p. zm.) Gmina Zawidz </w:t>
      </w:r>
      <w:r w:rsidRPr="00BA01C5">
        <w:t xml:space="preserve">informuje, co następuje: </w:t>
      </w:r>
      <w:r w:rsidRPr="00BA01C5">
        <w:cr/>
      </w:r>
      <w:r w:rsidRPr="00BA01C5">
        <w:cr/>
      </w:r>
      <w:r w:rsidR="00597AF5">
        <w:t xml:space="preserve"> </w:t>
      </w:r>
      <w:r w:rsidR="00010AF7">
        <w:t xml:space="preserve">W </w:t>
      </w:r>
      <w:r w:rsidR="00E7738C">
        <w:t>terminie do dnia 2017-12-28</w:t>
      </w:r>
      <w:r w:rsidRPr="00BA01C5">
        <w:t xml:space="preserve"> </w:t>
      </w:r>
      <w:r w:rsidR="00E7738C">
        <w:t>nie została złożona żadna oferta.</w:t>
      </w:r>
      <w:bookmarkStart w:id="0" w:name="_GoBack"/>
      <w:bookmarkEnd w:id="0"/>
      <w:r w:rsidR="00597AF5" w:rsidRPr="00BA01C5">
        <w:t xml:space="preserve"> </w:t>
      </w:r>
    </w:p>
    <w:p w:rsidR="00CA3481" w:rsidRDefault="00BA01C5">
      <w:r w:rsidRPr="00BA01C5">
        <w:cr/>
      </w:r>
      <w:r w:rsidR="00010AF7" w:rsidRPr="00BA01C5">
        <w:t xml:space="preserve"> </w:t>
      </w:r>
      <w:r w:rsidRPr="00BA01C5">
        <w:cr/>
      </w:r>
      <w:r w:rsidRPr="00BA01C5">
        <w:cr/>
      </w:r>
      <w:r w:rsidRPr="00BA01C5">
        <w:cr/>
      </w:r>
      <w:r w:rsidRPr="00BA01C5">
        <w:cr/>
      </w:r>
      <w:r w:rsidRPr="00BA01C5">
        <w:cr/>
      </w:r>
      <w:r w:rsidRPr="00BA01C5">
        <w:cr/>
      </w:r>
      <w:r w:rsidR="00CA3481">
        <w:t xml:space="preserve">                                                                                    </w:t>
      </w:r>
      <w:r w:rsidR="00010AF7">
        <w:tab/>
      </w:r>
      <w:r w:rsidR="00010AF7">
        <w:tab/>
      </w:r>
      <w:r w:rsidR="00010AF7">
        <w:tab/>
      </w:r>
      <w:r w:rsidR="00010AF7">
        <w:tab/>
      </w:r>
      <w:r w:rsidR="00CA3481">
        <w:t xml:space="preserve">    Wójt    Gminy</w:t>
      </w:r>
    </w:p>
    <w:p w:rsidR="00CA3481" w:rsidRDefault="00CA3481">
      <w:r>
        <w:t xml:space="preserve">                                                                                </w:t>
      </w:r>
      <w:r w:rsidR="00010AF7">
        <w:tab/>
      </w:r>
      <w:r w:rsidR="00010AF7">
        <w:tab/>
      </w:r>
      <w:r w:rsidR="00010AF7">
        <w:tab/>
        <w:t xml:space="preserve">         </w:t>
      </w:r>
      <w:r>
        <w:t xml:space="preserve">      Dariusz   Franczak </w:t>
      </w:r>
    </w:p>
    <w:sectPr w:rsidR="00CA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5"/>
    <w:rsid w:val="00001419"/>
    <w:rsid w:val="00001653"/>
    <w:rsid w:val="0000348D"/>
    <w:rsid w:val="00003AF7"/>
    <w:rsid w:val="000047B1"/>
    <w:rsid w:val="00007F28"/>
    <w:rsid w:val="000105F8"/>
    <w:rsid w:val="00010AF7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06A5C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4650E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DDA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4FEB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97AF5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0E47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4AEE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15BA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5348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06B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3C18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01C5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481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7738C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F87F"/>
  <w15:docId w15:val="{67E6556E-17DA-4938-9865-8F10F3F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2018-01-02T09:56:00Z</dcterms:created>
  <dcterms:modified xsi:type="dcterms:W3CDTF">2018-01-02T09:56:00Z</dcterms:modified>
</cp:coreProperties>
</file>