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Załącznik</w:t>
      </w:r>
      <w:r w:rsidR="00A84704">
        <w:rPr>
          <w:rFonts w:ascii="Times New Roman" w:eastAsia="Calibri" w:hAnsi="Times New Roman" w:cs="Times New Roman"/>
          <w:b/>
          <w:bCs/>
          <w:i/>
          <w:iCs/>
        </w:rPr>
        <w:t xml:space="preserve"> oferta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do zapytania ofertowego</w:t>
      </w:r>
    </w:p>
    <w:p w:rsidR="00CA0FB1" w:rsidRPr="009422E3" w:rsidRDefault="00CA0FB1" w:rsidP="00CA0FB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CA0FB1" w:rsidRPr="009422E3" w:rsidRDefault="00CA0FB1" w:rsidP="00CA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F3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="00075CDA">
        <w:rPr>
          <w:rFonts w:ascii="Times New Roman" w:eastAsia="Calibri" w:hAnsi="Times New Roman" w:cs="Times New Roman"/>
        </w:rPr>
        <w:t xml:space="preserve"> za I część zamówienia (100 Mg)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CA0FB1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075CDA" w:rsidRPr="009422E3" w:rsidRDefault="00075CDA" w:rsidP="00075CDA">
      <w:p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>
        <w:rPr>
          <w:rFonts w:ascii="Times New Roman" w:eastAsia="Calibri" w:hAnsi="Times New Roman" w:cs="Times New Roman"/>
        </w:rPr>
        <w:t xml:space="preserve"> za I</w:t>
      </w:r>
      <w:r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część zamówienia</w:t>
      </w:r>
      <w:r>
        <w:rPr>
          <w:rFonts w:ascii="Times New Roman" w:eastAsia="Calibri" w:hAnsi="Times New Roman" w:cs="Times New Roman"/>
        </w:rPr>
        <w:t xml:space="preserve"> (198 Mg)</w:t>
      </w:r>
    </w:p>
    <w:p w:rsidR="00075CDA" w:rsidRPr="009422E3" w:rsidRDefault="00075CDA" w:rsidP="00075CDA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075CDA" w:rsidRPr="009422E3" w:rsidRDefault="00075CDA" w:rsidP="00075CDA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075CDA" w:rsidRPr="009422E3" w:rsidRDefault="00075CDA" w:rsidP="00075CDA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075CDA" w:rsidRPr="009422E3" w:rsidRDefault="00075CDA" w:rsidP="00075CDA">
      <w:pPr>
        <w:spacing w:after="0" w:line="360" w:lineRule="auto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CA0FB1" w:rsidRPr="009422E3" w:rsidRDefault="00CA0FB1" w:rsidP="00CA0FB1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CA0FB1" w:rsidRPr="009422E3" w:rsidRDefault="00CA0FB1" w:rsidP="00CA0FB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CA0FB1" w:rsidRPr="00075CDA" w:rsidRDefault="00CA0FB1" w:rsidP="00075CDA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1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5CDA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5FB1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C6B59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704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0FB1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823C5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4CFE"/>
    <w:rsid w:val="00F65093"/>
    <w:rsid w:val="00F67F63"/>
    <w:rsid w:val="00F75FEB"/>
    <w:rsid w:val="00F902F6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595F-33C0-43D7-889C-36D9BF0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2023-08-18T08:44:00Z</dcterms:created>
  <dcterms:modified xsi:type="dcterms:W3CDTF">2023-08-18T08:44:00Z</dcterms:modified>
</cp:coreProperties>
</file>